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C71766" w14:textId="221C1B64" w:rsidR="004F07F9" w:rsidRDefault="00335154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65E4383" wp14:editId="328FEB8D">
            <wp:simplePos x="0" y="0"/>
            <wp:positionH relativeFrom="column">
              <wp:posOffset>-48260</wp:posOffset>
            </wp:positionH>
            <wp:positionV relativeFrom="paragraph">
              <wp:posOffset>0</wp:posOffset>
            </wp:positionV>
            <wp:extent cx="979170" cy="108839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088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CB4">
        <w:rPr>
          <w:b/>
          <w:sz w:val="36"/>
          <w:szCs w:val="36"/>
        </w:rPr>
        <w:t>INTERGROUP NOTES ________</w:t>
      </w:r>
      <w:r w:rsidR="00C25ABD">
        <w:rPr>
          <w:b/>
          <w:sz w:val="36"/>
          <w:szCs w:val="36"/>
        </w:rPr>
        <w:t xml:space="preserve"> </w:t>
      </w:r>
      <w:r w:rsidR="00D76CB4">
        <w:rPr>
          <w:b/>
          <w:sz w:val="36"/>
          <w:szCs w:val="36"/>
        </w:rPr>
        <w:t>202</w:t>
      </w:r>
      <w:r w:rsidR="00B66337">
        <w:rPr>
          <w:b/>
          <w:sz w:val="36"/>
          <w:szCs w:val="36"/>
        </w:rPr>
        <w:t>1</w:t>
      </w:r>
    </w:p>
    <w:p w14:paraId="34D964B8" w14:textId="77777777" w:rsidR="004F07F9" w:rsidRDefault="00D76CB4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F9B752" w14:textId="77777777" w:rsidR="004F07F9" w:rsidRDefault="004F07F9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149C5700" w14:textId="77777777" w:rsidR="00E24ACE" w:rsidRDefault="00E24ACE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57715729" w14:textId="77777777" w:rsidR="00E24ACE" w:rsidRDefault="00E24ACE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3123AEB" w14:textId="77777777" w:rsidR="00E24ACE" w:rsidRDefault="00E24ACE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3B908DAC" w14:textId="6D6AFD25" w:rsidR="004F07F9" w:rsidRDefault="00D76CB4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Intergroup Chair:</w:t>
      </w:r>
    </w:p>
    <w:p w14:paraId="41D008B9" w14:textId="77777777" w:rsidR="00C25ABD" w:rsidRDefault="00C25ABD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7DE009E0" w14:textId="77777777" w:rsidR="00430386" w:rsidRPr="00135DEF" w:rsidRDefault="00430386" w:rsidP="00E24AC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Nominating Committee:</w:t>
      </w:r>
    </w:p>
    <w:p w14:paraId="56C98164" w14:textId="77777777" w:rsidR="00430386" w:rsidRDefault="00430386" w:rsidP="00E24AC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bCs/>
          <w:sz w:val="24"/>
          <w:szCs w:val="24"/>
        </w:rPr>
      </w:pPr>
    </w:p>
    <w:p w14:paraId="56D49FEB" w14:textId="66611434" w:rsidR="004F07F9" w:rsidRDefault="00D76CB4" w:rsidP="00E24AC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bCs/>
          <w:sz w:val="24"/>
          <w:szCs w:val="24"/>
        </w:rPr>
      </w:pPr>
      <w:r w:rsidRPr="00BA1F8F">
        <w:rPr>
          <w:b/>
          <w:bCs/>
          <w:sz w:val="24"/>
          <w:szCs w:val="24"/>
        </w:rPr>
        <w:t>Central Service Board:</w:t>
      </w:r>
    </w:p>
    <w:p w14:paraId="37832D03" w14:textId="64EB7127" w:rsidR="00C25ABD" w:rsidRDefault="00C25ABD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66CC3D1F" w14:textId="1A356BBB" w:rsidR="004F07F9" w:rsidRDefault="00D76CB4" w:rsidP="00E24AC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bCs/>
          <w:sz w:val="24"/>
          <w:szCs w:val="24"/>
        </w:rPr>
      </w:pPr>
      <w:r w:rsidRPr="00BA1F8F">
        <w:rPr>
          <w:b/>
          <w:bCs/>
          <w:sz w:val="24"/>
          <w:szCs w:val="24"/>
        </w:rPr>
        <w:t>Central Office:</w:t>
      </w:r>
    </w:p>
    <w:p w14:paraId="0E72A813" w14:textId="07571AC9" w:rsidR="00C25ABD" w:rsidRDefault="00C25ABD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0EE3BA01" w14:textId="385749F5" w:rsidR="004F07F9" w:rsidRDefault="00D76CB4" w:rsidP="00E24ACE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bCs/>
          <w:sz w:val="24"/>
          <w:szCs w:val="24"/>
        </w:rPr>
      </w:pPr>
      <w:r w:rsidRPr="00BA1F8F">
        <w:rPr>
          <w:b/>
          <w:bCs/>
          <w:sz w:val="24"/>
          <w:szCs w:val="24"/>
        </w:rPr>
        <w:t xml:space="preserve">IT </w:t>
      </w:r>
      <w:r w:rsidR="009431B4">
        <w:rPr>
          <w:b/>
          <w:bCs/>
          <w:sz w:val="24"/>
          <w:szCs w:val="24"/>
        </w:rPr>
        <w:t>Director</w:t>
      </w:r>
      <w:r w:rsidRPr="00BA1F8F">
        <w:rPr>
          <w:b/>
          <w:bCs/>
          <w:sz w:val="24"/>
          <w:szCs w:val="24"/>
        </w:rPr>
        <w:t>:</w:t>
      </w:r>
    </w:p>
    <w:p w14:paraId="6DEE0685" w14:textId="77777777" w:rsidR="00C25ABD" w:rsidRPr="00C25ABD" w:rsidRDefault="00C25ABD" w:rsidP="00E24ACE">
      <w:pPr>
        <w:spacing w:after="0" w:line="240" w:lineRule="auto"/>
        <w:rPr>
          <w:b/>
          <w:bCs/>
          <w:sz w:val="24"/>
          <w:szCs w:val="24"/>
        </w:rPr>
      </w:pPr>
    </w:p>
    <w:p w14:paraId="2615C2AB" w14:textId="5F7D1DB7" w:rsidR="00BA1F8F" w:rsidRDefault="00BA1F8F" w:rsidP="00E24AC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bCs/>
          <w:sz w:val="24"/>
          <w:szCs w:val="24"/>
        </w:rPr>
      </w:pPr>
      <w:r w:rsidRPr="00BA1F8F">
        <w:rPr>
          <w:b/>
          <w:bCs/>
          <w:sz w:val="24"/>
          <w:szCs w:val="24"/>
        </w:rPr>
        <w:t>Virtual Solutions Committee:</w:t>
      </w:r>
    </w:p>
    <w:p w14:paraId="6885CD20" w14:textId="77777777" w:rsidR="00C25ABD" w:rsidRPr="00C25ABD" w:rsidRDefault="00C25ABD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002C03FD" w14:textId="73A260F8" w:rsidR="000673F2" w:rsidRDefault="009431B4" w:rsidP="00E24AC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bCs/>
          <w:sz w:val="24"/>
          <w:szCs w:val="24"/>
        </w:rPr>
      </w:pPr>
      <w:r w:rsidRPr="00BA1F8F">
        <w:rPr>
          <w:b/>
          <w:bCs/>
          <w:sz w:val="24"/>
          <w:szCs w:val="24"/>
        </w:rPr>
        <w:t>Nights &amp; Weekends Diverter Coordinator:</w:t>
      </w:r>
    </w:p>
    <w:p w14:paraId="376F0354" w14:textId="000DEB03" w:rsidR="00A05ADB" w:rsidRDefault="00A05ADB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7602B1A1" w14:textId="5A43BC79" w:rsidR="00A05ADB" w:rsidRPr="00A05ADB" w:rsidRDefault="00A05ADB" w:rsidP="00E24AC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Daytime Coordinator:</w:t>
      </w:r>
    </w:p>
    <w:p w14:paraId="77B17AD9" w14:textId="77777777" w:rsidR="009431B4" w:rsidRDefault="009431B4" w:rsidP="00E24AC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bCs/>
          <w:sz w:val="24"/>
          <w:szCs w:val="24"/>
        </w:rPr>
      </w:pPr>
    </w:p>
    <w:p w14:paraId="4C298BFC" w14:textId="6EC2D0AA" w:rsidR="00BA1F8F" w:rsidRDefault="00BA1F8F" w:rsidP="00E24AC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bCs/>
          <w:sz w:val="24"/>
          <w:szCs w:val="24"/>
        </w:rPr>
      </w:pPr>
      <w:r w:rsidRPr="00BA1F8F">
        <w:rPr>
          <w:b/>
          <w:bCs/>
          <w:sz w:val="24"/>
          <w:szCs w:val="24"/>
        </w:rPr>
        <w:t>Twelfth-Step Committee:</w:t>
      </w:r>
    </w:p>
    <w:p w14:paraId="0AE3F18C" w14:textId="77777777" w:rsidR="00C25ABD" w:rsidRPr="00C25ABD" w:rsidRDefault="00C25ABD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3C0BB472" w14:textId="65B64B71" w:rsidR="00BA1F8F" w:rsidRDefault="00BA1F8F" w:rsidP="00E24AC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bCs/>
          <w:sz w:val="24"/>
          <w:szCs w:val="24"/>
        </w:rPr>
      </w:pPr>
      <w:r w:rsidRPr="00BA1F8F">
        <w:rPr>
          <w:b/>
          <w:bCs/>
          <w:sz w:val="24"/>
          <w:szCs w:val="24"/>
        </w:rPr>
        <w:t>Web Hotline:</w:t>
      </w:r>
    </w:p>
    <w:p w14:paraId="28A1A40C" w14:textId="77777777" w:rsidR="00C25ABD" w:rsidRPr="00C25ABD" w:rsidRDefault="00C25ABD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4BD3C036" w14:textId="5C1F17E1" w:rsidR="00BA1F8F" w:rsidRDefault="00BA1F8F" w:rsidP="00E24AC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bCs/>
          <w:sz w:val="24"/>
          <w:szCs w:val="24"/>
        </w:rPr>
      </w:pPr>
      <w:r w:rsidRPr="00BA1F8F">
        <w:rPr>
          <w:b/>
          <w:bCs/>
          <w:sz w:val="24"/>
          <w:szCs w:val="24"/>
        </w:rPr>
        <w:t>Secretary Workshop:</w:t>
      </w:r>
    </w:p>
    <w:p w14:paraId="0C9D974D" w14:textId="77777777" w:rsidR="00C25ABD" w:rsidRPr="00C25ABD" w:rsidRDefault="00C25ABD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562D071F" w14:textId="14C20D5D" w:rsidR="00BA1F8F" w:rsidRDefault="00BA1F8F" w:rsidP="00E24AC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bCs/>
          <w:sz w:val="24"/>
          <w:szCs w:val="24"/>
        </w:rPr>
      </w:pPr>
      <w:r w:rsidRPr="00BA1F8F">
        <w:rPr>
          <w:b/>
          <w:bCs/>
          <w:sz w:val="24"/>
          <w:szCs w:val="24"/>
        </w:rPr>
        <w:t>Outreach Committee:</w:t>
      </w:r>
    </w:p>
    <w:p w14:paraId="6069AC94" w14:textId="77777777" w:rsidR="00C25ABD" w:rsidRPr="00C25ABD" w:rsidRDefault="00C25ABD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256FB4B9" w14:textId="510E8EEB" w:rsidR="004F07F9" w:rsidRPr="00C25ABD" w:rsidRDefault="00D76CB4" w:rsidP="00E24AC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sz w:val="24"/>
          <w:szCs w:val="24"/>
        </w:rPr>
      </w:pPr>
      <w:r w:rsidRPr="00BA1F8F">
        <w:rPr>
          <w:b/>
          <w:bCs/>
          <w:sz w:val="24"/>
          <w:szCs w:val="24"/>
        </w:rPr>
        <w:t>Activities Committee:</w:t>
      </w:r>
    </w:p>
    <w:p w14:paraId="15D203F4" w14:textId="77777777" w:rsidR="00C25ABD" w:rsidRPr="00C25ABD" w:rsidRDefault="00C25ABD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73B5F783" w14:textId="527F51A6" w:rsidR="004F07F9" w:rsidRDefault="00D76CB4" w:rsidP="00E24AC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sz w:val="24"/>
          <w:szCs w:val="24"/>
        </w:rPr>
      </w:pPr>
      <w:r w:rsidRPr="00BA1F8F">
        <w:rPr>
          <w:b/>
          <w:sz w:val="24"/>
          <w:szCs w:val="24"/>
        </w:rPr>
        <w:t>Newsletter Committee:</w:t>
      </w:r>
    </w:p>
    <w:p w14:paraId="796C3275" w14:textId="77777777" w:rsidR="00444CD0" w:rsidRDefault="00444CD0" w:rsidP="00444CD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sz w:val="24"/>
          <w:szCs w:val="24"/>
        </w:rPr>
      </w:pPr>
    </w:p>
    <w:p w14:paraId="736AF001" w14:textId="4AB05112" w:rsidR="00E24ACE" w:rsidRDefault="00E24ACE" w:rsidP="00E24AC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Inventory Committee:</w:t>
      </w:r>
    </w:p>
    <w:p w14:paraId="6922EA64" w14:textId="0B6DF866" w:rsidR="00444CD0" w:rsidRDefault="00444CD0" w:rsidP="00444CD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sz w:val="24"/>
          <w:szCs w:val="24"/>
        </w:rPr>
      </w:pPr>
    </w:p>
    <w:p w14:paraId="14DF0699" w14:textId="77777777" w:rsidR="00444CD0" w:rsidRDefault="00444CD0" w:rsidP="00444CD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sz w:val="24"/>
          <w:szCs w:val="24"/>
        </w:rPr>
      </w:pPr>
    </w:p>
    <w:p w14:paraId="34774726" w14:textId="38FF6A0E" w:rsidR="00A132EE" w:rsidRPr="00A132EE" w:rsidRDefault="00A132EE" w:rsidP="00E24ACE">
      <w:pPr>
        <w:spacing w:after="0" w:line="240" w:lineRule="auto"/>
        <w:rPr>
          <w:b/>
          <w:i/>
          <w:iCs/>
          <w:sz w:val="24"/>
          <w:szCs w:val="24"/>
        </w:rPr>
      </w:pPr>
      <w:r w:rsidRPr="00A132EE">
        <w:rPr>
          <w:b/>
          <w:i/>
          <w:iCs/>
          <w:sz w:val="24"/>
          <w:szCs w:val="24"/>
        </w:rPr>
        <w:t>Voting Member Count:</w:t>
      </w:r>
    </w:p>
    <w:p w14:paraId="3E87A73F" w14:textId="752801B6" w:rsidR="00335154" w:rsidRDefault="00335154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354271C5" w14:textId="77777777" w:rsidR="00335154" w:rsidRDefault="00335154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31BC4E32" w14:textId="29477439" w:rsidR="004F07F9" w:rsidRDefault="00D76CB4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Old/Ongoing Business:</w:t>
      </w:r>
    </w:p>
    <w:p w14:paraId="7DD8DD79" w14:textId="03B56B9D" w:rsidR="00C25ABD" w:rsidRDefault="00C25ABD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61EE14DD" w14:textId="77777777" w:rsidR="00C25ABD" w:rsidRDefault="00C25ABD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36D15480" w14:textId="77777777" w:rsidR="004F07F9" w:rsidRDefault="00D76CB4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7EF9713B" w14:textId="77777777" w:rsidR="00BA1F8F" w:rsidRDefault="00BA1F8F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5AC641A1" w14:textId="58759AC1" w:rsidR="00BA1F8F" w:rsidRDefault="00BA1F8F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32BEC7C3" w14:textId="77777777" w:rsidR="00372FD9" w:rsidRDefault="00372FD9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17A39316" w14:textId="77CFFCF0" w:rsidR="004F07F9" w:rsidRDefault="00BA1F8F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  <w:r w:rsidRPr="00BA1F8F">
        <w:rPr>
          <w:b/>
          <w:bCs/>
          <w:sz w:val="24"/>
          <w:szCs w:val="24"/>
        </w:rPr>
        <w:lastRenderedPageBreak/>
        <w:t>Other Service Committee Reports:</w:t>
      </w:r>
    </w:p>
    <w:p w14:paraId="012789B0" w14:textId="77777777" w:rsidR="00D20686" w:rsidRPr="00BA1F8F" w:rsidRDefault="00D20686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794E6BA3" w14:textId="3666FC92" w:rsidR="004F07F9" w:rsidRPr="00335154" w:rsidRDefault="00D76CB4" w:rsidP="00E24AC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sz w:val="24"/>
          <w:szCs w:val="24"/>
        </w:rPr>
      </w:pPr>
      <w:r w:rsidRPr="00BA1F8F">
        <w:rPr>
          <w:b/>
          <w:sz w:val="24"/>
          <w:szCs w:val="24"/>
        </w:rPr>
        <w:t>North County General Service:</w:t>
      </w:r>
    </w:p>
    <w:p w14:paraId="27F4386B" w14:textId="4217C26E" w:rsidR="00335154" w:rsidRDefault="00335154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A8C239F" w14:textId="7E04C99D" w:rsidR="004F07F9" w:rsidRPr="00335154" w:rsidRDefault="00D76CB4" w:rsidP="00E24AC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sz w:val="24"/>
          <w:szCs w:val="24"/>
        </w:rPr>
      </w:pPr>
      <w:r w:rsidRPr="00BA1F8F">
        <w:rPr>
          <w:b/>
          <w:sz w:val="24"/>
          <w:szCs w:val="24"/>
        </w:rPr>
        <w:t>South County General Service:</w:t>
      </w:r>
    </w:p>
    <w:p w14:paraId="047EFF6F" w14:textId="77777777" w:rsidR="00335154" w:rsidRPr="00335154" w:rsidRDefault="00335154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730B52B" w14:textId="171A06E4" w:rsidR="004F07F9" w:rsidRDefault="00D76CB4" w:rsidP="00E24ACE">
      <w:pPr>
        <w:pStyle w:val="ListParagraph"/>
        <w:numPr>
          <w:ilvl w:val="0"/>
          <w:numId w:val="2"/>
        </w:numPr>
        <w:spacing w:after="0" w:line="240" w:lineRule="auto"/>
        <w:ind w:left="0"/>
        <w:rPr>
          <w:b/>
          <w:sz w:val="24"/>
          <w:szCs w:val="24"/>
        </w:rPr>
      </w:pPr>
      <w:r w:rsidRPr="00BA1F8F">
        <w:rPr>
          <w:b/>
          <w:sz w:val="24"/>
          <w:szCs w:val="24"/>
        </w:rPr>
        <w:t>Hospitals &amp; Institutions:</w:t>
      </w:r>
    </w:p>
    <w:p w14:paraId="15CAF758" w14:textId="77777777" w:rsidR="00335154" w:rsidRPr="00335154" w:rsidRDefault="00335154" w:rsidP="00E24ACE">
      <w:pPr>
        <w:spacing w:after="0" w:line="240" w:lineRule="auto"/>
        <w:rPr>
          <w:b/>
          <w:sz w:val="24"/>
          <w:szCs w:val="24"/>
        </w:rPr>
      </w:pPr>
    </w:p>
    <w:p w14:paraId="23DCDFA5" w14:textId="267FB227" w:rsidR="004F07F9" w:rsidRDefault="00D76CB4" w:rsidP="00E24AC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sz w:val="24"/>
          <w:szCs w:val="24"/>
        </w:rPr>
      </w:pPr>
      <w:r w:rsidRPr="00BA1F8F">
        <w:rPr>
          <w:b/>
          <w:sz w:val="24"/>
          <w:szCs w:val="24"/>
        </w:rPr>
        <w:t xml:space="preserve">Bridging </w:t>
      </w:r>
      <w:r w:rsidR="00B66337" w:rsidRPr="00BA1F8F">
        <w:rPr>
          <w:b/>
          <w:sz w:val="24"/>
          <w:szCs w:val="24"/>
        </w:rPr>
        <w:t>the</w:t>
      </w:r>
      <w:r w:rsidRPr="00BA1F8F">
        <w:rPr>
          <w:b/>
          <w:sz w:val="24"/>
          <w:szCs w:val="24"/>
        </w:rPr>
        <w:t xml:space="preserve"> Gap:</w:t>
      </w:r>
    </w:p>
    <w:p w14:paraId="2B5618D7" w14:textId="77777777" w:rsidR="00335154" w:rsidRPr="00335154" w:rsidRDefault="00335154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2333250A" w14:textId="2103C3A7" w:rsidR="004F07F9" w:rsidRDefault="00D76CB4" w:rsidP="00E24AC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sz w:val="24"/>
          <w:szCs w:val="24"/>
        </w:rPr>
      </w:pPr>
      <w:r w:rsidRPr="00BA1F8F">
        <w:rPr>
          <w:b/>
          <w:sz w:val="24"/>
          <w:szCs w:val="24"/>
        </w:rPr>
        <w:t>PI/CPC:</w:t>
      </w:r>
    </w:p>
    <w:p w14:paraId="68778E9A" w14:textId="77777777" w:rsidR="00335154" w:rsidRPr="00335154" w:rsidRDefault="00335154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1012E07F" w14:textId="4DA687E8" w:rsidR="004F07F9" w:rsidRDefault="00D76CB4" w:rsidP="00E24AC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sz w:val="24"/>
          <w:szCs w:val="24"/>
        </w:rPr>
      </w:pPr>
      <w:r w:rsidRPr="00BA1F8F">
        <w:rPr>
          <w:b/>
          <w:sz w:val="24"/>
          <w:szCs w:val="24"/>
        </w:rPr>
        <w:t>Sober &amp; Free:</w:t>
      </w:r>
    </w:p>
    <w:p w14:paraId="26CB9CB8" w14:textId="77777777" w:rsidR="00335154" w:rsidRPr="00335154" w:rsidRDefault="00335154" w:rsidP="00E24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59B626AC" w14:textId="6C47F3F7" w:rsidR="004F07F9" w:rsidRDefault="00D76CB4" w:rsidP="00E24ACE">
      <w:pPr>
        <w:pStyle w:val="ListParagraph"/>
        <w:numPr>
          <w:ilvl w:val="0"/>
          <w:numId w:val="2"/>
        </w:numPr>
        <w:spacing w:after="0" w:line="240" w:lineRule="auto"/>
        <w:ind w:left="0"/>
        <w:rPr>
          <w:b/>
          <w:sz w:val="24"/>
          <w:szCs w:val="24"/>
        </w:rPr>
      </w:pPr>
      <w:r w:rsidRPr="00BA1F8F">
        <w:rPr>
          <w:b/>
          <w:sz w:val="24"/>
          <w:szCs w:val="24"/>
        </w:rPr>
        <w:t>SCCYPAA:</w:t>
      </w:r>
    </w:p>
    <w:p w14:paraId="1F67429E" w14:textId="3169B0BD" w:rsidR="00335154" w:rsidRDefault="00335154" w:rsidP="00E24ACE">
      <w:pPr>
        <w:spacing w:after="0" w:line="240" w:lineRule="auto"/>
        <w:rPr>
          <w:b/>
          <w:sz w:val="24"/>
          <w:szCs w:val="24"/>
        </w:rPr>
      </w:pPr>
    </w:p>
    <w:p w14:paraId="3EAE15FB" w14:textId="77777777" w:rsidR="00335154" w:rsidRPr="00335154" w:rsidRDefault="00335154" w:rsidP="00E24ACE">
      <w:pPr>
        <w:spacing w:after="0" w:line="240" w:lineRule="auto"/>
        <w:rPr>
          <w:b/>
          <w:sz w:val="24"/>
          <w:szCs w:val="24"/>
        </w:rPr>
      </w:pPr>
    </w:p>
    <w:p w14:paraId="3443E8AE" w14:textId="378E176D" w:rsidR="004F07F9" w:rsidRDefault="00B66337" w:rsidP="00E24A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Open Forum &amp; General Notes:</w:t>
      </w:r>
    </w:p>
    <w:p w14:paraId="612570E2" w14:textId="74688875" w:rsidR="00335154" w:rsidRDefault="00335154" w:rsidP="00E24ACE">
      <w:pPr>
        <w:spacing w:after="0" w:line="240" w:lineRule="auto"/>
        <w:rPr>
          <w:b/>
          <w:sz w:val="24"/>
          <w:szCs w:val="24"/>
        </w:rPr>
      </w:pPr>
    </w:p>
    <w:p w14:paraId="6947E218" w14:textId="77777777" w:rsidR="00335154" w:rsidRDefault="00335154" w:rsidP="00E24ACE">
      <w:pPr>
        <w:spacing w:after="0" w:line="240" w:lineRule="auto"/>
        <w:rPr>
          <w:b/>
          <w:sz w:val="24"/>
          <w:szCs w:val="24"/>
        </w:rPr>
      </w:pPr>
    </w:p>
    <w:p w14:paraId="4A73B611" w14:textId="05B99AA6" w:rsidR="00BA1F8F" w:rsidRDefault="00BA1F8F" w:rsidP="00E24A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Report:</w:t>
      </w:r>
    </w:p>
    <w:p w14:paraId="3C6E834F" w14:textId="76B03F98" w:rsidR="00335154" w:rsidRDefault="00335154" w:rsidP="00E24ACE">
      <w:pPr>
        <w:spacing w:after="0" w:line="240" w:lineRule="auto"/>
        <w:rPr>
          <w:b/>
          <w:sz w:val="24"/>
          <w:szCs w:val="24"/>
        </w:rPr>
      </w:pPr>
    </w:p>
    <w:sectPr w:rsidR="00335154">
      <w:pgSz w:w="12240" w:h="15840"/>
      <w:pgMar w:top="864" w:right="864" w:bottom="864" w:left="864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4F7"/>
    <w:multiLevelType w:val="hybridMultilevel"/>
    <w:tmpl w:val="40A0BC5A"/>
    <w:lvl w:ilvl="0" w:tplc="95A67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4DD2"/>
    <w:multiLevelType w:val="hybridMultilevel"/>
    <w:tmpl w:val="A4027A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7F9"/>
    <w:rsid w:val="000673F2"/>
    <w:rsid w:val="00135DEF"/>
    <w:rsid w:val="00335154"/>
    <w:rsid w:val="00372FD9"/>
    <w:rsid w:val="00417A39"/>
    <w:rsid w:val="00430386"/>
    <w:rsid w:val="00444CD0"/>
    <w:rsid w:val="004F07F9"/>
    <w:rsid w:val="009431B4"/>
    <w:rsid w:val="00A05ADB"/>
    <w:rsid w:val="00A132EE"/>
    <w:rsid w:val="00B66337"/>
    <w:rsid w:val="00B70BBA"/>
    <w:rsid w:val="00BA1F8F"/>
    <w:rsid w:val="00C25ABD"/>
    <w:rsid w:val="00D20686"/>
    <w:rsid w:val="00D76CB4"/>
    <w:rsid w:val="00E2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1042"/>
  <w15:docId w15:val="{BA2D0A02-7AD9-4636-AFA3-98934FD2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A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Glenn Evans</cp:lastModifiedBy>
  <cp:revision>2</cp:revision>
  <dcterms:created xsi:type="dcterms:W3CDTF">2021-09-12T17:57:00Z</dcterms:created>
  <dcterms:modified xsi:type="dcterms:W3CDTF">2021-09-12T17:57:00Z</dcterms:modified>
</cp:coreProperties>
</file>